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3E8" w14:textId="77777777" w:rsidR="00B94898" w:rsidRPr="00717ED7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16CAF055" w14:textId="77777777" w:rsidR="00B94898" w:rsidRPr="00717ED7" w:rsidRDefault="00E846A5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noProof/>
          <w:sz w:val="27"/>
          <w:szCs w:val="27"/>
          <w:lang w:eastAsia="it-IT" w:bidi="ar-SA"/>
        </w:rPr>
        <w:drawing>
          <wp:inline distT="114300" distB="114300" distL="114300" distR="114300" wp14:anchorId="02F94D1B" wp14:editId="310FC9BE">
            <wp:extent cx="639088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8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2B770" w14:textId="77777777" w:rsidR="00B94898" w:rsidRPr="00717ED7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05F3ECE7" w14:textId="77777777" w:rsidR="00B94898" w:rsidRPr="00717ED7" w:rsidRDefault="00EC435A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sz w:val="27"/>
          <w:szCs w:val="27"/>
        </w:rPr>
        <w:t>Allegato 1</w:t>
      </w:r>
    </w:p>
    <w:p w14:paraId="79D409A5" w14:textId="77777777" w:rsidR="00B94898" w:rsidRPr="002E6968" w:rsidRDefault="00B94898">
      <w:pPr>
        <w:spacing w:line="266" w:lineRule="auto"/>
        <w:ind w:right="20"/>
        <w:jc w:val="center"/>
        <w:rPr>
          <w:rFonts w:asciiTheme="minorHAnsi" w:eastAsia="Century Gothic" w:hAnsiTheme="minorHAnsi" w:cstheme="minorHAnsi"/>
          <w:b/>
          <w:sz w:val="8"/>
          <w:szCs w:val="8"/>
        </w:rPr>
      </w:pPr>
    </w:p>
    <w:p w14:paraId="4E6F8583" w14:textId="0E817634" w:rsidR="00E32334" w:rsidRPr="00E32334" w:rsidRDefault="002E6968" w:rsidP="00C040B9">
      <w:pPr>
        <w:ind w:right="20"/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b/>
        </w:rPr>
        <w:t>ISTANZA</w:t>
      </w:r>
      <w:r w:rsidR="00B3244D">
        <w:rPr>
          <w:rFonts w:ascii="Calibri" w:eastAsia="Calibri" w:hAnsi="Calibri" w:cs="Calibri"/>
          <w:b/>
        </w:rPr>
        <w:t xml:space="preserve"> DI PARTECIPAZIONE PER LA </w:t>
      </w:r>
      <w:r w:rsidR="00B3244D" w:rsidRPr="00CD35DE">
        <w:rPr>
          <w:rFonts w:asciiTheme="minorHAnsi" w:eastAsia="Calibri" w:hAnsiTheme="minorHAnsi" w:cstheme="minorHAnsi"/>
          <w:b/>
        </w:rPr>
        <w:t xml:space="preserve">FORMULAZIONE DI UNA GRADUATORIA </w:t>
      </w:r>
      <w:r w:rsidR="000C6CEE" w:rsidRPr="00737491">
        <w:rPr>
          <w:rFonts w:asciiTheme="minorHAnsi" w:eastAsia="Calibri" w:hAnsiTheme="minorHAnsi" w:cstheme="minorHAnsi"/>
          <w:b/>
        </w:rPr>
        <w:t xml:space="preserve">PER </w:t>
      </w:r>
      <w:r w:rsidR="00C040B9">
        <w:rPr>
          <w:rFonts w:asciiTheme="minorHAnsi" w:eastAsia="Calibri" w:hAnsiTheme="minorHAnsi" w:cstheme="minorHAnsi"/>
          <w:b/>
        </w:rPr>
        <w:t xml:space="preserve">L’ATTRIBUZIONE DI INCARICHI, RISERVATI AL </w:t>
      </w:r>
      <w:r w:rsidR="00E32334">
        <w:rPr>
          <w:rFonts w:asciiTheme="minorHAnsi" w:eastAsia="Calibri" w:hAnsiTheme="minorHAnsi" w:cstheme="minorHAnsi"/>
          <w:b/>
        </w:rPr>
        <w:t xml:space="preserve">PERSONALE AMMINISTRATIVO INTERNO </w:t>
      </w:r>
      <w:r w:rsidR="00C040B9">
        <w:rPr>
          <w:rFonts w:asciiTheme="minorHAnsi" w:eastAsia="Calibri" w:hAnsiTheme="minorHAnsi" w:cstheme="minorHAnsi"/>
          <w:b/>
        </w:rPr>
        <w:t xml:space="preserve">ALL’I.C. “U. BETTI” DI CAMERINO, </w:t>
      </w:r>
      <w:r w:rsidR="00C040B9">
        <w:rPr>
          <w:rFonts w:asciiTheme="minorHAnsi" w:hAnsiTheme="minorHAnsi" w:cstheme="minorHAnsi"/>
          <w:b/>
          <w:spacing w:val="-5"/>
        </w:rPr>
        <w:t xml:space="preserve">DI </w:t>
      </w:r>
      <w:r w:rsidR="00B3244D" w:rsidRPr="00737491">
        <w:rPr>
          <w:rFonts w:asciiTheme="minorHAnsi" w:hAnsiTheme="minorHAnsi" w:cstheme="minorHAnsi"/>
          <w:b/>
          <w:spacing w:val="-5"/>
        </w:rPr>
        <w:t>ATTIVI</w:t>
      </w:r>
      <w:r w:rsidRPr="00737491">
        <w:rPr>
          <w:rFonts w:asciiTheme="minorHAnsi" w:hAnsiTheme="minorHAnsi" w:cstheme="minorHAnsi"/>
          <w:b/>
          <w:spacing w:val="-5"/>
        </w:rPr>
        <w:t>TÀ</w:t>
      </w:r>
      <w:r w:rsidR="00B3244D" w:rsidRPr="00737491">
        <w:rPr>
          <w:rFonts w:asciiTheme="minorHAnsi" w:hAnsiTheme="minorHAnsi" w:cstheme="minorHAnsi"/>
          <w:b/>
          <w:spacing w:val="-5"/>
        </w:rPr>
        <w:t xml:space="preserve"> SPECIALISTICHE DI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 </w:t>
      </w:r>
      <w:r w:rsidR="009D7D03">
        <w:rPr>
          <w:rFonts w:asciiTheme="minorHAnsi" w:hAnsiTheme="minorHAnsi" w:cstheme="minorHAnsi"/>
          <w:b/>
          <w:spacing w:val="-5"/>
        </w:rPr>
        <w:t>“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SUPPORTO </w:t>
      </w:r>
      <w:r w:rsidR="00E32334">
        <w:rPr>
          <w:rFonts w:asciiTheme="minorHAnsi" w:hAnsiTheme="minorHAnsi" w:cstheme="minorHAnsi"/>
          <w:b/>
          <w:spacing w:val="-5"/>
        </w:rPr>
        <w:t xml:space="preserve">TECNICO </w:t>
      </w:r>
      <w:r w:rsidR="00737491">
        <w:rPr>
          <w:rFonts w:asciiTheme="minorHAnsi" w:hAnsiTheme="minorHAnsi" w:cstheme="minorHAnsi"/>
          <w:b/>
          <w:spacing w:val="-5"/>
        </w:rPr>
        <w:t>ORGANIZZATIVO</w:t>
      </w:r>
      <w:r w:rsidR="009D7D03">
        <w:rPr>
          <w:rFonts w:asciiTheme="minorHAnsi" w:hAnsiTheme="minorHAnsi" w:cstheme="minorHAnsi"/>
          <w:b/>
          <w:spacing w:val="-5"/>
        </w:rPr>
        <w:t>”</w:t>
      </w:r>
      <w:r w:rsidR="00737491">
        <w:rPr>
          <w:rFonts w:asciiTheme="minorHAnsi" w:hAnsiTheme="minorHAnsi" w:cstheme="minorHAnsi"/>
          <w:b/>
          <w:spacing w:val="-5"/>
        </w:rPr>
        <w:t xml:space="preserve"> </w:t>
      </w:r>
      <w:r w:rsidR="00B3244D" w:rsidRPr="00CD35DE">
        <w:rPr>
          <w:rFonts w:asciiTheme="minorHAnsi" w:hAnsiTheme="minorHAnsi" w:cstheme="minorHAnsi"/>
          <w:b/>
          <w:spacing w:val="-5"/>
        </w:rPr>
        <w:t xml:space="preserve">NELL’AMBITO </w:t>
      </w:r>
      <w:r w:rsidR="00B3244D" w:rsidRPr="00B3244D">
        <w:rPr>
          <w:rFonts w:ascii="Calibri" w:eastAsia="Calibri" w:hAnsi="Calibri" w:cs="Calibri"/>
          <w:b/>
          <w:caps/>
        </w:rPr>
        <w:t>del Progetto</w:t>
      </w:r>
      <w:r w:rsidR="00B3244D">
        <w:rPr>
          <w:rFonts w:ascii="Calibri" w:eastAsia="Calibri" w:hAnsi="Calibri" w:cs="Calibri"/>
          <w:b/>
          <w:caps/>
        </w:rPr>
        <w:t xml:space="preserve"> A VALERE SUL</w:t>
      </w:r>
      <w:r w:rsidR="00810E73" w:rsidRPr="00717ED7">
        <w:rPr>
          <w:rFonts w:asciiTheme="minorHAnsi" w:eastAsia="Calibri" w:hAnsiTheme="minorHAnsi" w:cstheme="minorHAnsi"/>
          <w:b/>
        </w:rPr>
        <w:t xml:space="preserve"> </w:t>
      </w:r>
      <w:r w:rsidR="003D6C48" w:rsidRPr="00717ED7">
        <w:rPr>
          <w:rFonts w:asciiTheme="minorHAnsi" w:hAnsiTheme="minorHAnsi" w:cstheme="minorHAnsi"/>
          <w:b/>
        </w:rPr>
        <w:t>Piano Nazionale di Ripresa e Resilienza</w:t>
      </w:r>
      <w:r w:rsidR="00717ED7">
        <w:rPr>
          <w:rFonts w:asciiTheme="minorHAnsi" w:hAnsiTheme="minorHAnsi" w:cstheme="minorHAnsi"/>
          <w:b/>
        </w:rPr>
        <w:t xml:space="preserve"> </w:t>
      </w:r>
      <w:r w:rsidR="003D6C48" w:rsidRPr="00717ED7">
        <w:rPr>
          <w:rFonts w:asciiTheme="minorHAnsi" w:hAnsiTheme="minorHAnsi" w:cstheme="minorHAnsi"/>
          <w:b/>
        </w:rPr>
        <w:t>–</w:t>
      </w:r>
      <w:r w:rsidR="00E32334">
        <w:rPr>
          <w:rFonts w:asciiTheme="minorHAnsi" w:hAnsiTheme="minorHAnsi" w:cstheme="minorHAnsi"/>
          <w:b/>
        </w:rPr>
        <w:t xml:space="preserve"> </w:t>
      </w:r>
      <w:r w:rsidR="00E32334" w:rsidRPr="00E32334">
        <w:rPr>
          <w:rFonts w:asciiTheme="minorHAnsi" w:hAnsiTheme="minorHAnsi" w:cstheme="minorHAnsi"/>
          <w:b/>
        </w:rPr>
        <w:t>Missione 4 – Istruzione e ricerca, Componente 1 – Potenziamento dell’offerta dei servizi di istruzione: dagli asili nido alle università – Investimento 3.1. “Nuove competenze e nuovi linguaggi” -</w:t>
      </w:r>
      <w:bookmarkStart w:id="0" w:name="_heading=h.y2oos862svsk" w:colFirst="0" w:colLast="0"/>
      <w:bookmarkEnd w:id="0"/>
      <w:r w:rsidR="00E32334" w:rsidRPr="00E32334">
        <w:rPr>
          <w:rFonts w:asciiTheme="minorHAnsi" w:hAnsiTheme="minorHAnsi" w:cstheme="minorHAnsi"/>
          <w:b/>
        </w:rPr>
        <w:t xml:space="preserve"> Competenze STEM e multilinguistiche nelle scuole statali (D.M. 65/2023) – TITOLO PROGETTO “</w:t>
      </w:r>
      <w:r w:rsidR="00C040B9">
        <w:rPr>
          <w:rFonts w:asciiTheme="minorHAnsi" w:hAnsiTheme="minorHAnsi" w:cstheme="minorHAnsi"/>
          <w:b/>
        </w:rPr>
        <w:t>LEARNING BY STEM</w:t>
      </w:r>
      <w:r w:rsidR="00E32334" w:rsidRPr="00E32334">
        <w:rPr>
          <w:rFonts w:asciiTheme="minorHAnsi" w:hAnsiTheme="minorHAnsi" w:cstheme="minorHAnsi"/>
          <w:b/>
        </w:rPr>
        <w:t>”.</w:t>
      </w:r>
    </w:p>
    <w:p w14:paraId="05BCEAD2" w14:textId="77777777" w:rsidR="00C040B9" w:rsidRPr="00C040B9" w:rsidRDefault="00C040B9" w:rsidP="00C040B9">
      <w:pPr>
        <w:ind w:right="23"/>
        <w:rPr>
          <w:rFonts w:asciiTheme="minorHAnsi" w:hAnsiTheme="minorHAnsi" w:cstheme="minorHAnsi"/>
          <w:b/>
          <w:bCs/>
          <w:i/>
          <w:iCs/>
        </w:rPr>
      </w:pPr>
      <w:bookmarkStart w:id="1" w:name="_heading=h.30j0zll" w:colFirst="0" w:colLast="0"/>
      <w:bookmarkEnd w:id="1"/>
      <w:r w:rsidRPr="00C040B9">
        <w:rPr>
          <w:rFonts w:asciiTheme="minorHAnsi" w:hAnsiTheme="minorHAnsi" w:cstheme="minorHAnsi"/>
          <w:b/>
          <w:bCs/>
          <w:i/>
          <w:iCs/>
        </w:rPr>
        <w:t xml:space="preserve">CNP: M4C1I3.1-2023-1143-P-28681 </w:t>
      </w:r>
    </w:p>
    <w:p w14:paraId="2E1CADB0" w14:textId="3B892F44" w:rsidR="00810E73" w:rsidRDefault="00C040B9" w:rsidP="00C040B9">
      <w:pPr>
        <w:ind w:right="23"/>
        <w:rPr>
          <w:rFonts w:asciiTheme="minorHAnsi" w:hAnsiTheme="minorHAnsi" w:cstheme="minorHAnsi"/>
          <w:b/>
          <w:bCs/>
          <w:i/>
          <w:iCs/>
        </w:rPr>
      </w:pPr>
      <w:r w:rsidRPr="00C040B9">
        <w:rPr>
          <w:rFonts w:asciiTheme="minorHAnsi" w:hAnsiTheme="minorHAnsi" w:cstheme="minorHAnsi"/>
          <w:b/>
          <w:bCs/>
          <w:i/>
          <w:iCs/>
        </w:rPr>
        <w:t>CUP: C14D23001140006</w:t>
      </w:r>
    </w:p>
    <w:p w14:paraId="21A275EB" w14:textId="77777777" w:rsidR="00C040B9" w:rsidRPr="00717ED7" w:rsidRDefault="00C040B9" w:rsidP="00C040B9">
      <w:pPr>
        <w:ind w:right="23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RPr="00717ED7" w14:paraId="31D83052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1D400D29" w14:textId="77777777" w:rsidR="00B94898" w:rsidRPr="00A04304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43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 DIRIGENTE SCOLASTICO</w:t>
            </w:r>
          </w:p>
          <w:p w14:paraId="3D4597AA" w14:textId="4423C669" w:rsidR="00B94898" w:rsidRPr="00717ED7" w:rsidRDefault="00E846A5" w:rsidP="00EC435A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DELL’ISTITUTO 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COMPRENSIVO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“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040B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BETTI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”</w:t>
            </w:r>
            <w:r w:rsidR="00717ED7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di CAMERINO</w:t>
            </w:r>
          </w:p>
        </w:tc>
      </w:tr>
    </w:tbl>
    <w:p w14:paraId="4DC29247" w14:textId="77777777" w:rsidR="00B94898" w:rsidRPr="00717ED7" w:rsidRDefault="00B94898">
      <w:pPr>
        <w:rPr>
          <w:rFonts w:asciiTheme="minorHAnsi" w:eastAsia="Calibri" w:hAnsiTheme="minorHAnsi" w:cstheme="minorHAnsi"/>
          <w:sz w:val="19"/>
          <w:szCs w:val="19"/>
        </w:rPr>
      </w:pPr>
    </w:p>
    <w:p w14:paraId="3C729B7D" w14:textId="77777777" w:rsidR="00B94898" w:rsidRPr="00717ED7" w:rsidRDefault="00E846A5">
      <w:pPr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….. l….  </w:t>
      </w:r>
      <w:proofErr w:type="spellStart"/>
      <w:proofErr w:type="gram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>..</w:t>
      </w:r>
      <w:proofErr w:type="gramEnd"/>
    </w:p>
    <w:p w14:paraId="13C3E141" w14:textId="77777777" w:rsidR="00B94898" w:rsidRPr="00717ED7" w:rsidRDefault="00B94898">
      <w:pPr>
        <w:rPr>
          <w:rFonts w:asciiTheme="minorHAnsi" w:eastAsia="Calibri" w:hAnsiTheme="minorHAnsi" w:cstheme="minorHAnsi"/>
          <w:sz w:val="20"/>
          <w:szCs w:val="20"/>
        </w:rPr>
      </w:pPr>
    </w:p>
    <w:p w14:paraId="5CA54218" w14:textId="77777777" w:rsidR="00B94898" w:rsidRPr="00717ED7" w:rsidRDefault="00E846A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17ED7">
        <w:rPr>
          <w:rFonts w:asciiTheme="minorHAnsi" w:eastAsia="Calibri" w:hAnsiTheme="minorHAnsi" w:cstheme="minorHAnsi"/>
          <w:b/>
          <w:sz w:val="20"/>
          <w:szCs w:val="20"/>
        </w:rPr>
        <w:t>SEZIONE A – DATI ANAGRAFICI</w:t>
      </w:r>
    </w:p>
    <w:p w14:paraId="4AE5777F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RPr="00717ED7" w14:paraId="18DAD000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602628BD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32F5C030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708F68C2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1D6A4C52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11FEA1BC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585E9BA6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8B2D4E9" w14:textId="77777777" w:rsidR="00B94797" w:rsidRPr="00717ED7" w:rsidRDefault="00B94797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0F9EC0FE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A4BBF09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086252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754CB1B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7FBC128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66EC7D3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198D2CC8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D9D491F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702E06D3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NATO/A A</w:t>
            </w:r>
          </w:p>
        </w:tc>
        <w:tc>
          <w:tcPr>
            <w:tcW w:w="6520" w:type="dxa"/>
            <w:vAlign w:val="center"/>
          </w:tcPr>
          <w:p w14:paraId="30C8D10D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08B81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208A1D93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3C984530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60B175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328BE9E2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5B153C1" w14:textId="77777777" w:rsidTr="00E519A5">
        <w:trPr>
          <w:trHeight w:val="510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38A32438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b/>
                <w:szCs w:val="20"/>
              </w:rPr>
              <w:t>RESIDENZA</w:t>
            </w:r>
          </w:p>
        </w:tc>
      </w:tr>
      <w:tr w:rsidR="0062359A" w:rsidRPr="00717ED7" w14:paraId="10D822C8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5EE70407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5F92767A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C090214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4EBAFAD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76350B8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37B2BBF" w14:textId="77777777" w:rsidTr="00E519A5">
        <w:trPr>
          <w:trHeight w:val="510"/>
        </w:trPr>
        <w:tc>
          <w:tcPr>
            <w:tcW w:w="1555" w:type="dxa"/>
            <w:vAlign w:val="center"/>
          </w:tcPr>
          <w:p w14:paraId="30A19BC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42E2B58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BD744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745DF489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</w:tbl>
    <w:p w14:paraId="31F4AAB5" w14:textId="77777777" w:rsidR="00B94898" w:rsidRPr="00E519A5" w:rsidRDefault="00E846A5" w:rsidP="00C040B9">
      <w:pPr>
        <w:spacing w:before="120" w:after="6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519A5">
        <w:rPr>
          <w:rFonts w:asciiTheme="minorHAnsi" w:eastAsia="Calibri" w:hAnsiTheme="minorHAnsi" w:cstheme="minorHAnsi"/>
          <w:b/>
          <w:sz w:val="28"/>
          <w:szCs w:val="28"/>
        </w:rPr>
        <w:t>CHIEDE</w:t>
      </w:r>
    </w:p>
    <w:p w14:paraId="3C3206D8" w14:textId="6CDB31F1" w:rsidR="009D7D03" w:rsidRDefault="009D7D03" w:rsidP="00C040B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gjdgxs" w:colFirst="0" w:colLast="0"/>
      <w:bookmarkEnd w:id="2"/>
      <w:r>
        <w:rPr>
          <w:rFonts w:asciiTheme="minorHAnsi" w:eastAsia="Calibri" w:hAnsiTheme="minorHAnsi" w:cstheme="minorHAnsi"/>
          <w:sz w:val="22"/>
          <w:szCs w:val="22"/>
        </w:rPr>
        <w:t>In qualità di</w:t>
      </w:r>
    </w:p>
    <w:p w14:paraId="20706178" w14:textId="20C8D82C" w:rsidR="009D7D03" w:rsidRPr="009D7D03" w:rsidRDefault="009D7D03" w:rsidP="009D7D03">
      <w:pPr>
        <w:pBdr>
          <w:top w:val="nil"/>
          <w:left w:val="nil"/>
          <w:bottom w:val="nil"/>
          <w:right w:val="nil"/>
          <w:between w:val="nil"/>
        </w:pBdr>
        <w:spacing w:line="300" w:lineRule="atLeast"/>
        <w:jc w:val="both"/>
        <w:rPr>
          <w:rFonts w:asciiTheme="minorHAnsi" w:eastAsia="Calibri" w:hAnsiTheme="minorHAnsi" w:cstheme="minorHAnsi"/>
        </w:rPr>
      </w:pPr>
      <w:r w:rsidRPr="009D7D03">
        <w:rPr>
          <w:rFonts w:ascii="Arial" w:eastAsia="Calibri" w:hAnsi="Arial" w:cs="Arial"/>
          <w:b/>
          <w:bCs/>
          <w:sz w:val="36"/>
          <w:szCs w:val="36"/>
        </w:rPr>
        <w:t></w:t>
      </w:r>
      <w:r w:rsidRPr="009D7D0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Pr="009D7D03">
        <w:rPr>
          <w:rFonts w:asciiTheme="minorHAnsi" w:eastAsia="Calibri" w:hAnsiTheme="minorHAnsi" w:cstheme="minorHAnsi"/>
        </w:rPr>
        <w:t xml:space="preserve">ASSISTENTE AMMINISTRATIVO INTERNO ALL’I.C. </w:t>
      </w:r>
      <w:r w:rsidR="00C040B9">
        <w:rPr>
          <w:rFonts w:asciiTheme="minorHAnsi" w:eastAsia="Calibri" w:hAnsiTheme="minorHAnsi" w:cstheme="minorHAnsi"/>
        </w:rPr>
        <w:t xml:space="preserve">“UGO BETTI” </w:t>
      </w:r>
      <w:r w:rsidRPr="009D7D03">
        <w:rPr>
          <w:rFonts w:asciiTheme="minorHAnsi" w:eastAsia="Calibri" w:hAnsiTheme="minorHAnsi" w:cstheme="minorHAnsi"/>
        </w:rPr>
        <w:t>DI CAMERINO</w:t>
      </w:r>
    </w:p>
    <w:p w14:paraId="07C44DE9" w14:textId="77777777" w:rsidR="009D7D03" w:rsidRPr="00C040B9" w:rsidRDefault="009D7D03" w:rsidP="00E323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eastAsia="Calibri" w:hAnsiTheme="minorHAnsi" w:cstheme="minorHAnsi"/>
          <w:sz w:val="8"/>
          <w:szCs w:val="8"/>
        </w:rPr>
      </w:pPr>
    </w:p>
    <w:p w14:paraId="26A544F7" w14:textId="32421524" w:rsidR="00E32334" w:rsidRPr="00E32334" w:rsidRDefault="00E846A5" w:rsidP="00E323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19A5">
        <w:rPr>
          <w:rFonts w:asciiTheme="minorHAnsi" w:eastAsia="Calibri" w:hAnsiTheme="minorHAnsi" w:cstheme="minorHAnsi"/>
          <w:sz w:val="22"/>
          <w:szCs w:val="22"/>
        </w:rPr>
        <w:t xml:space="preserve">di partecipare alla selezione </w:t>
      </w:r>
      <w:r w:rsidR="00E32334" w:rsidRPr="00DD5538">
        <w:rPr>
          <w:rFonts w:ascii="Calibri" w:eastAsia="Calibri" w:hAnsi="Calibri" w:cs="Calibri"/>
          <w:b/>
          <w:sz w:val="22"/>
          <w:szCs w:val="22"/>
        </w:rPr>
        <w:t xml:space="preserve">per attività specialistiche di </w:t>
      </w:r>
      <w:r w:rsidR="00DD5538" w:rsidRPr="00DD5538">
        <w:rPr>
          <w:rFonts w:ascii="Calibri" w:eastAsia="Calibri" w:hAnsi="Calibri" w:cs="Calibri"/>
          <w:b/>
          <w:sz w:val="22"/>
          <w:szCs w:val="22"/>
        </w:rPr>
        <w:t xml:space="preserve">SUPPORTO </w:t>
      </w:r>
      <w:r w:rsidR="00737491">
        <w:rPr>
          <w:rFonts w:ascii="Calibri" w:eastAsia="Calibri" w:hAnsi="Calibri" w:cs="Calibri"/>
          <w:b/>
          <w:sz w:val="22"/>
          <w:szCs w:val="22"/>
        </w:rPr>
        <w:t xml:space="preserve">TECNICO ORGANIZZATIVO </w:t>
      </w:r>
      <w:r w:rsidR="00350928" w:rsidRPr="00DD5538">
        <w:rPr>
          <w:rFonts w:ascii="Calibri" w:eastAsia="Calibri" w:hAnsi="Calibri" w:cs="Calibri"/>
          <w:b/>
          <w:sz w:val="22"/>
          <w:szCs w:val="22"/>
        </w:rPr>
        <w:t xml:space="preserve">nell’ambito </w:t>
      </w:r>
      <w:r w:rsidR="00DD5538" w:rsidRPr="00DD5538">
        <w:rPr>
          <w:rFonts w:ascii="Calibri" w:eastAsia="Calibri" w:hAnsi="Calibri" w:cs="Calibri"/>
          <w:b/>
          <w:sz w:val="22"/>
          <w:szCs w:val="22"/>
        </w:rPr>
        <w:t>del progetto a valere sul PNRR</w:t>
      </w:r>
      <w:r w:rsidR="00E32334">
        <w:rPr>
          <w:rFonts w:asciiTheme="minorHAnsi" w:hAnsiTheme="minorHAnsi" w:cstheme="minorHAnsi"/>
          <w:sz w:val="22"/>
          <w:szCs w:val="22"/>
        </w:rPr>
        <w:t xml:space="preserve"> </w:t>
      </w:r>
      <w:r w:rsidR="00E32334" w:rsidRPr="00E32334">
        <w:rPr>
          <w:rFonts w:asciiTheme="minorHAnsi" w:hAnsiTheme="minorHAnsi" w:cstheme="minorHAnsi"/>
          <w:b/>
          <w:sz w:val="22"/>
          <w:szCs w:val="22"/>
        </w:rPr>
        <w:t>– Missione 4 – Istruzione e ricerca, Componente 1 – Potenziamento dell’offerta dei servizi di istruzione: dagli asili nido alle università – Investimento 3.1. “Nuove competenze e nuovi linguaggi” - Competenze STEM e multilinguistiche nelle scuole statali (D.M. 65/2023) – Titolo Progetto “</w:t>
      </w:r>
      <w:r w:rsidR="00C040B9">
        <w:rPr>
          <w:rFonts w:asciiTheme="minorHAnsi" w:hAnsiTheme="minorHAnsi" w:cstheme="minorHAnsi"/>
          <w:b/>
          <w:sz w:val="22"/>
          <w:szCs w:val="22"/>
        </w:rPr>
        <w:t>LEARNING BEY STEM</w:t>
      </w:r>
      <w:r w:rsidR="00E32334" w:rsidRPr="00E32334">
        <w:rPr>
          <w:rFonts w:asciiTheme="minorHAnsi" w:hAnsiTheme="minorHAnsi" w:cstheme="minorHAnsi"/>
          <w:b/>
          <w:sz w:val="22"/>
          <w:szCs w:val="22"/>
        </w:rPr>
        <w:t>”.</w:t>
      </w:r>
    </w:p>
    <w:p w14:paraId="0001E457" w14:textId="77777777" w:rsidR="00C040B9" w:rsidRPr="00C040B9" w:rsidRDefault="00C040B9" w:rsidP="00C040B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40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CNP: M4C1I3.1-2023-1143-P-28681 </w:t>
      </w:r>
    </w:p>
    <w:p w14:paraId="63A19E91" w14:textId="77777777" w:rsidR="00C040B9" w:rsidRPr="00C040B9" w:rsidRDefault="00C040B9" w:rsidP="00C040B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40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CUP: C14D23001140006</w:t>
      </w:r>
    </w:p>
    <w:p w14:paraId="31ED9910" w14:textId="7BFFF091" w:rsidR="003227FD" w:rsidRPr="00E32334" w:rsidRDefault="003227FD" w:rsidP="00E323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sz w:val="22"/>
          <w:szCs w:val="22"/>
        </w:rPr>
      </w:pPr>
    </w:p>
    <w:p w14:paraId="023EB97D" w14:textId="77777777" w:rsidR="00532217" w:rsidRPr="00FC6662" w:rsidRDefault="00532217" w:rsidP="0053221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</w:tblGrid>
      <w:tr w:rsidR="00532217" w:rsidRPr="0066585E" w14:paraId="598F63FC" w14:textId="77777777" w:rsidTr="00C040B9">
        <w:trPr>
          <w:trHeight w:val="699"/>
        </w:trPr>
        <w:tc>
          <w:tcPr>
            <w:tcW w:w="7088" w:type="dxa"/>
            <w:vAlign w:val="center"/>
          </w:tcPr>
          <w:p w14:paraId="3B5E9D4B" w14:textId="273B4739" w:rsidR="00532217" w:rsidRPr="00AE32C1" w:rsidRDefault="009D7D03" w:rsidP="0053221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3221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RUOLO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D7D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SUPPORTO TECNICO 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RGANIZZ</w:t>
            </w:r>
            <w:r w:rsidRPr="009D7D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ATIVO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Pr="009D7D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è possibile candidarsi per più figure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14:paraId="7DDAB70E" w14:textId="77777777" w:rsidR="00532217" w:rsidRPr="00532217" w:rsidRDefault="00532217" w:rsidP="00532217">
            <w:pPr>
              <w:pStyle w:val="Elenconumera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217">
              <w:rPr>
                <w:rFonts w:asciiTheme="minorHAnsi" w:hAnsiTheme="minorHAnsi" w:cstheme="minorHAnsi"/>
                <w:b/>
                <w:bCs/>
              </w:rPr>
              <w:t>Figura richiesta</w:t>
            </w:r>
          </w:p>
          <w:p w14:paraId="1F4A81BB" w14:textId="4AAD93C3" w:rsidR="00532217" w:rsidRPr="00532217" w:rsidRDefault="00532217" w:rsidP="0053221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32217">
              <w:rPr>
                <w:rFonts w:asciiTheme="minorHAnsi" w:hAnsiTheme="minorHAnsi" w:cstheme="minorHAnsi"/>
                <w:sz w:val="18"/>
                <w:szCs w:val="18"/>
              </w:rPr>
              <w:t>segnare con una X</w:t>
            </w:r>
          </w:p>
        </w:tc>
      </w:tr>
      <w:tr w:rsidR="00C040B9" w:rsidRPr="0066585E" w14:paraId="0CE23813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6CFB90A3" w14:textId="56231D70" w:rsidR="00C040B9" w:rsidRPr="00C040B9" w:rsidRDefault="00C040B9" w:rsidP="00C040B9">
            <w:pPr>
              <w:rPr>
                <w:rFonts w:asciiTheme="minorHAnsi" w:hAnsiTheme="minorHAnsi" w:cstheme="minorHAnsi"/>
                <w:szCs w:val="20"/>
              </w:rPr>
            </w:pPr>
            <w:r w:rsidRPr="00C040B9">
              <w:rPr>
                <w:rFonts w:asciiTheme="minorHAnsi" w:hAnsiTheme="minorHAnsi" w:cstheme="minorHAnsi"/>
              </w:rPr>
              <w:t xml:space="preserve">Coordinamento generale di tutti i percorsi formativi </w:t>
            </w:r>
          </w:p>
        </w:tc>
        <w:tc>
          <w:tcPr>
            <w:tcW w:w="2552" w:type="dxa"/>
            <w:vAlign w:val="center"/>
          </w:tcPr>
          <w:p w14:paraId="3F057712" w14:textId="7AD37C0B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040B9" w:rsidRPr="0066585E" w14:paraId="79A3A13E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5D8DF755" w14:textId="26E1BE2D" w:rsidR="00C040B9" w:rsidRPr="00C040B9" w:rsidRDefault="00533AB9" w:rsidP="00C040B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Percorsi di o</w:t>
            </w:r>
            <w:r w:rsidR="00C040B9" w:rsidRPr="00C040B9">
              <w:rPr>
                <w:rFonts w:asciiTheme="minorHAnsi" w:hAnsiTheme="minorHAnsi" w:cstheme="minorHAnsi"/>
              </w:rPr>
              <w:t>rientamento e formazione STEM nella Primaria</w:t>
            </w:r>
          </w:p>
        </w:tc>
        <w:tc>
          <w:tcPr>
            <w:tcW w:w="2552" w:type="dxa"/>
            <w:vAlign w:val="center"/>
          </w:tcPr>
          <w:p w14:paraId="50CE205F" w14:textId="1E4AA623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040B9" w:rsidRPr="0066585E" w14:paraId="4170D485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156DBE23" w14:textId="4265368D" w:rsidR="00C040B9" w:rsidRPr="00C040B9" w:rsidRDefault="00533AB9" w:rsidP="00C040B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Percorsi di o</w:t>
            </w:r>
            <w:r w:rsidR="00C040B9" w:rsidRPr="00C040B9">
              <w:rPr>
                <w:rFonts w:asciiTheme="minorHAnsi" w:hAnsiTheme="minorHAnsi" w:cstheme="minorHAnsi"/>
              </w:rPr>
              <w:t>rientamento e formazione STEM nella Secondaria</w:t>
            </w:r>
          </w:p>
        </w:tc>
        <w:tc>
          <w:tcPr>
            <w:tcW w:w="2552" w:type="dxa"/>
            <w:vAlign w:val="center"/>
          </w:tcPr>
          <w:p w14:paraId="380E9DC8" w14:textId="30D45506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040B9" w:rsidRPr="0066585E" w14:paraId="4843F371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2095D78C" w14:textId="18A3C30A" w:rsidR="00C040B9" w:rsidRPr="00C040B9" w:rsidRDefault="00533AB9" w:rsidP="00C040B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Percorsi l</w:t>
            </w:r>
            <w:r w:rsidR="00C040B9" w:rsidRPr="00C040B9">
              <w:rPr>
                <w:rFonts w:asciiTheme="minorHAnsi" w:hAnsiTheme="minorHAnsi" w:cstheme="minorHAnsi"/>
              </w:rPr>
              <w:t>inguistici per Studenti</w:t>
            </w:r>
          </w:p>
        </w:tc>
        <w:tc>
          <w:tcPr>
            <w:tcW w:w="2552" w:type="dxa"/>
            <w:vAlign w:val="center"/>
          </w:tcPr>
          <w:p w14:paraId="16D23FAA" w14:textId="5CCE8585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040B9" w:rsidRPr="0066585E" w14:paraId="0CFA965D" w14:textId="77777777" w:rsidTr="00C040B9">
        <w:trPr>
          <w:trHeight w:val="454"/>
        </w:trPr>
        <w:tc>
          <w:tcPr>
            <w:tcW w:w="7088" w:type="dxa"/>
            <w:vAlign w:val="center"/>
          </w:tcPr>
          <w:p w14:paraId="71DF0FD0" w14:textId="6B54157C" w:rsidR="00C040B9" w:rsidRPr="00C040B9" w:rsidRDefault="00533AB9" w:rsidP="00C040B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Percorsi l</w:t>
            </w:r>
            <w:r w:rsidR="00C040B9" w:rsidRPr="00C040B9">
              <w:rPr>
                <w:rFonts w:asciiTheme="minorHAnsi" w:hAnsiTheme="minorHAnsi" w:cstheme="minorHAnsi"/>
              </w:rPr>
              <w:t>inguistici per Docenti</w:t>
            </w:r>
          </w:p>
        </w:tc>
        <w:tc>
          <w:tcPr>
            <w:tcW w:w="2552" w:type="dxa"/>
            <w:vAlign w:val="center"/>
          </w:tcPr>
          <w:p w14:paraId="4D88F113" w14:textId="79E51DF3" w:rsidR="00C040B9" w:rsidRPr="00532217" w:rsidRDefault="00C040B9" w:rsidP="00C040B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4672862" w14:textId="77777777" w:rsidR="00532217" w:rsidRPr="00C040B9" w:rsidRDefault="00532217" w:rsidP="00532217">
      <w:pPr>
        <w:rPr>
          <w:sz w:val="16"/>
          <w:szCs w:val="16"/>
        </w:rPr>
      </w:pPr>
    </w:p>
    <w:p w14:paraId="773E3FD4" w14:textId="0DC9AE6B" w:rsidR="00B94898" w:rsidRPr="00717ED7" w:rsidRDefault="00DD5538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tal fine, 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2A23A3F3" w14:textId="77777777" w:rsidR="00E846A5" w:rsidRPr="009D7D03" w:rsidRDefault="00E846A5">
      <w:pPr>
        <w:spacing w:line="276" w:lineRule="auto"/>
        <w:ind w:firstLine="6"/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34557C77" w14:textId="77777777" w:rsidR="00B94898" w:rsidRPr="00717ED7" w:rsidRDefault="00E846A5" w:rsidP="009D7D03">
      <w:pPr>
        <w:spacing w:after="120"/>
        <w:ind w:firstLine="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DICHIARA, sotto la propria responsabilità:</w:t>
      </w:r>
    </w:p>
    <w:p w14:paraId="4E94BD3E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3B2CCF7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il godimento dei diritti civili e politici; </w:t>
      </w:r>
    </w:p>
    <w:p w14:paraId="411FB6D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non essere stato escluso/a dall’elettorato politico attivo;</w:t>
      </w:r>
    </w:p>
    <w:p w14:paraId="78B608D4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7A7DAC17" w14:textId="77777777" w:rsidR="00B94898" w:rsidRPr="00C040B9" w:rsidRDefault="00E846A5" w:rsidP="00C040B9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="Calibri (Corpo)"/>
          <w:color w:val="000000"/>
          <w:spacing w:val="-4"/>
          <w:sz w:val="22"/>
          <w:szCs w:val="22"/>
        </w:rPr>
      </w:pPr>
      <w:r w:rsidRPr="00C040B9">
        <w:rPr>
          <w:rFonts w:asciiTheme="minorHAnsi" w:eastAsia="Calibri" w:hAnsiTheme="minorHAnsi" w:cs="Calibri (Corpo)"/>
          <w:color w:val="000000"/>
          <w:spacing w:val="-4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23FF0F5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avere procedimenti penali a suo carico;</w:t>
      </w:r>
    </w:p>
    <w:p w14:paraId="2A0BB18F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essere stato destituito da pubblico impiego;</w:t>
      </w:r>
    </w:p>
    <w:p w14:paraId="1DA78A87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non essere stato dichiarato decaduto o licenziato da un impiego statale;</w:t>
      </w:r>
    </w:p>
    <w:p w14:paraId="3F7A0CC6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4848D674" w14:textId="77777777" w:rsidR="00B94898" w:rsidRPr="00F70BA9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 non trovarsi in situazioni di conflitto di interessi, anche potenziale, ai sensi dell’art. 53, comma 14, del d.lgs. n. </w:t>
      </w:r>
      <w:r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165/2001, che possano interferire con l’esercizio dell’incarico</w:t>
      </w:r>
    </w:p>
    <w:p w14:paraId="2D5807C5" w14:textId="72EF000D" w:rsidR="00B94898" w:rsidRPr="00F70BA9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 essere </w:t>
      </w:r>
      <w:r w:rsidR="00631F34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assunto/a con la qualifica di assistente amministrativo</w:t>
      </w:r>
      <w:r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presso </w:t>
      </w:r>
      <w:r w:rsidR="002E6968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l</w:t>
      </w:r>
      <w:r w:rsidR="00631F34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’I.C. “</w:t>
      </w:r>
      <w:r w:rsidR="00F70BA9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Ugo Betti</w:t>
      </w:r>
      <w:r w:rsidR="00631F34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”</w:t>
      </w:r>
      <w:r w:rsidR="002E6968"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di Camerino</w:t>
      </w:r>
      <w:r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252ECC10" w14:textId="77777777" w:rsidR="00B94898" w:rsidRPr="00F70BA9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0BA9">
        <w:rPr>
          <w:rFonts w:asciiTheme="minorHAnsi" w:eastAsia="Calibri" w:hAnsiTheme="minorHAnsi" w:cstheme="minorHAns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0F573DD5" w14:textId="77777777" w:rsidR="00B94898" w:rsidRPr="00717ED7" w:rsidRDefault="00E846A5" w:rsidP="009D7D0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0EBDAD0" w14:textId="77777777" w:rsidR="00B94898" w:rsidRPr="00C040B9" w:rsidRDefault="00B94898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14:paraId="13362D84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Alla presente istanza allega</w:t>
      </w:r>
      <w:r w:rsidRPr="00717ED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07CCD2A" w14:textId="1682E9BF" w:rsidR="00B94898" w:rsidRPr="00717ED7" w:rsidRDefault="002E6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scheda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auto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valutazione compilata con il</w:t>
      </w:r>
      <w:r w:rsidR="00EC435A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punteggio richiesto (allegato 2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14:paraId="6ED77E2D" w14:textId="77777777" w:rsidR="00AE37B3" w:rsidRPr="00717ED7" w:rsidRDefault="00AE37B3" w:rsidP="00AE3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curriculum vitae in formato europeo (allegato 3);</w:t>
      </w:r>
    </w:p>
    <w:p w14:paraId="5C106DD8" w14:textId="77777777" w:rsidR="00B94898" w:rsidRPr="00717ED7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bookmarkStart w:id="3" w:name="_heading=h.3znysh7" w:colFirst="0" w:colLast="0"/>
      <w:bookmarkEnd w:id="3"/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copia del documento di identità in corso di validità;</w:t>
      </w:r>
    </w:p>
    <w:p w14:paraId="7D52EE14" w14:textId="77777777" w:rsidR="00B94797" w:rsidRPr="00C040B9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14:paraId="718463B5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…l… </w:t>
      </w:r>
      <w:proofErr w:type="spell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7EF20D10" w14:textId="77777777" w:rsidR="00B94898" w:rsidRPr="00C040B9" w:rsidRDefault="00E846A5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C040B9">
        <w:rPr>
          <w:rFonts w:asciiTheme="minorHAnsi" w:eastAsia="Calibr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</w:t>
      </w:r>
    </w:p>
    <w:p w14:paraId="26EC17D3" w14:textId="77777777" w:rsidR="00B94898" w:rsidRPr="00717ED7" w:rsidRDefault="00E846A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2et92p0" w:colFirst="0" w:colLast="0"/>
      <w:bookmarkEnd w:id="4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Luogo e data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 xml:space="preserve">____________________________________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</w:p>
    <w:p w14:paraId="4A5ABA9D" w14:textId="77777777" w:rsidR="00B94898" w:rsidRPr="00717ED7" w:rsidRDefault="00E846A5">
      <w:pPr>
        <w:spacing w:line="276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5B60562" w14:textId="77777777" w:rsidR="00B94898" w:rsidRPr="00717ED7" w:rsidRDefault="00E846A5" w:rsidP="00256C05">
      <w:pPr>
        <w:spacing w:line="276" w:lineRule="auto"/>
        <w:ind w:left="2124"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  <w:t xml:space="preserve">       </w:t>
      </w:r>
      <w:r w:rsidR="00B94797" w:rsidRPr="00717ED7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62359A" w:rsidRPr="00717ED7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>___________________________</w:t>
      </w:r>
    </w:p>
    <w:sectPr w:rsidR="00B94898" w:rsidRPr="00717ED7" w:rsidSect="008B282C">
      <w:footerReference w:type="even" r:id="rId9"/>
      <w:footerReference w:type="default" r:id="rId10"/>
      <w:pgSz w:w="11906" w:h="16838"/>
      <w:pgMar w:top="567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50DD" w14:textId="77777777" w:rsidR="008B282C" w:rsidRDefault="008B282C" w:rsidP="00717ED7">
      <w:r>
        <w:separator/>
      </w:r>
    </w:p>
  </w:endnote>
  <w:endnote w:type="continuationSeparator" w:id="0">
    <w:p w14:paraId="475602B6" w14:textId="77777777" w:rsidR="008B282C" w:rsidRDefault="008B282C" w:rsidP="007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5078174"/>
      <w:docPartObj>
        <w:docPartGallery w:val="Page Numbers (Bottom of Page)"/>
        <w:docPartUnique/>
      </w:docPartObj>
    </w:sdtPr>
    <w:sdtContent>
      <w:p w14:paraId="6ACB1258" w14:textId="77777777" w:rsidR="00717ED7" w:rsidRDefault="00C2054D" w:rsidP="00554C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17ED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B8BA14C" w14:textId="77777777" w:rsidR="00717ED7" w:rsidRDefault="00717ED7" w:rsidP="00717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Theme="minorHAnsi" w:hAnsiTheme="minorHAnsi" w:cstheme="minorHAnsi"/>
      </w:rPr>
      <w:id w:val="-2041582722"/>
      <w:docPartObj>
        <w:docPartGallery w:val="Page Numbers (Bottom of Page)"/>
        <w:docPartUnique/>
      </w:docPartObj>
    </w:sdtPr>
    <w:sdtContent>
      <w:p w14:paraId="4E81C197" w14:textId="77777777" w:rsidR="00717ED7" w:rsidRPr="00717ED7" w:rsidRDefault="00C2054D" w:rsidP="00554CA5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</w:rPr>
        </w:pPr>
        <w:r w:rsidRPr="00717ED7">
          <w:rPr>
            <w:rStyle w:val="Numeropagina"/>
            <w:rFonts w:asciiTheme="minorHAnsi" w:hAnsiTheme="minorHAnsi" w:cstheme="minorHAnsi"/>
          </w:rPr>
          <w:fldChar w:fldCharType="begin"/>
        </w:r>
        <w:r w:rsidR="00717ED7" w:rsidRPr="00717ED7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717ED7">
          <w:rPr>
            <w:rStyle w:val="Numeropagina"/>
            <w:rFonts w:asciiTheme="minorHAnsi" w:hAnsiTheme="minorHAnsi" w:cstheme="minorHAnsi"/>
          </w:rPr>
          <w:fldChar w:fldCharType="separate"/>
        </w:r>
        <w:r w:rsidR="000C6CEE">
          <w:rPr>
            <w:rStyle w:val="Numeropagina"/>
            <w:rFonts w:asciiTheme="minorHAnsi" w:hAnsiTheme="minorHAnsi" w:cstheme="minorHAnsi"/>
            <w:noProof/>
          </w:rPr>
          <w:t>1</w:t>
        </w:r>
        <w:r w:rsidRPr="00717ED7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7B6BA550" w14:textId="0644E434" w:rsidR="00532217" w:rsidRDefault="00532217" w:rsidP="00532217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>
      <w:rPr>
        <w:rFonts w:asciiTheme="minorHAnsi" w:hAnsiTheme="minorHAnsi" w:cstheme="minorHAnsi"/>
        <w:b/>
        <w:bCs/>
        <w:sz w:val="18"/>
        <w:szCs w:val="16"/>
      </w:rPr>
      <w:t xml:space="preserve">PERSONALE INTERNO AA PNRR DM 65/2023 </w:t>
    </w:r>
  </w:p>
  <w:p w14:paraId="62ECA508" w14:textId="07C3A3A4" w:rsidR="00717ED7" w:rsidRPr="00C040B9" w:rsidRDefault="00532217" w:rsidP="00532217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  <w:lang w:val="en-US"/>
      </w:rPr>
    </w:pP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>“</w:t>
    </w:r>
    <w:r w:rsidR="00C040B9" w:rsidRPr="00C040B9">
      <w:rPr>
        <w:rFonts w:asciiTheme="minorHAnsi" w:hAnsiTheme="minorHAnsi" w:cstheme="minorHAnsi"/>
        <w:b/>
        <w:bCs/>
        <w:sz w:val="18"/>
        <w:szCs w:val="16"/>
        <w:lang w:val="en-US"/>
      </w:rPr>
      <w:t>LEARNING BY STEM</w:t>
    </w: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” – IC </w:t>
    </w:r>
    <w:r w:rsidR="00C040B9" w:rsidRPr="00C040B9">
      <w:rPr>
        <w:rFonts w:asciiTheme="minorHAnsi" w:hAnsiTheme="minorHAnsi" w:cstheme="minorHAnsi"/>
        <w:b/>
        <w:bCs/>
        <w:sz w:val="18"/>
        <w:szCs w:val="16"/>
        <w:lang w:val="en-US"/>
      </w:rPr>
      <w:t>BETTI</w:t>
    </w: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CAMERINO a.s.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0663" w14:textId="77777777" w:rsidR="008B282C" w:rsidRDefault="008B282C" w:rsidP="00717ED7">
      <w:r>
        <w:separator/>
      </w:r>
    </w:p>
  </w:footnote>
  <w:footnote w:type="continuationSeparator" w:id="0">
    <w:p w14:paraId="2FA204F2" w14:textId="77777777" w:rsidR="008B282C" w:rsidRDefault="008B282C" w:rsidP="007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6AB0"/>
    <w:multiLevelType w:val="multilevel"/>
    <w:tmpl w:val="5B3432E4"/>
    <w:lvl w:ilvl="0">
      <w:start w:val="1"/>
      <w:numFmt w:val="decimal"/>
      <w:pStyle w:val="Elenconumerato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24819971">
    <w:abstractNumId w:val="2"/>
  </w:num>
  <w:num w:numId="2" w16cid:durableId="1086726798">
    <w:abstractNumId w:val="0"/>
  </w:num>
  <w:num w:numId="3" w16cid:durableId="188817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8"/>
    <w:rsid w:val="0005275D"/>
    <w:rsid w:val="000631F1"/>
    <w:rsid w:val="000B1381"/>
    <w:rsid w:val="000C6CEE"/>
    <w:rsid w:val="00126653"/>
    <w:rsid w:val="00161851"/>
    <w:rsid w:val="002210E3"/>
    <w:rsid w:val="00256C05"/>
    <w:rsid w:val="00296256"/>
    <w:rsid w:val="002C2DF7"/>
    <w:rsid w:val="002E5AC6"/>
    <w:rsid w:val="002E6968"/>
    <w:rsid w:val="003227FD"/>
    <w:rsid w:val="00350928"/>
    <w:rsid w:val="003B4466"/>
    <w:rsid w:val="003D0F19"/>
    <w:rsid w:val="003D6C48"/>
    <w:rsid w:val="004168C1"/>
    <w:rsid w:val="00434440"/>
    <w:rsid w:val="004366AE"/>
    <w:rsid w:val="00532217"/>
    <w:rsid w:val="00533AB9"/>
    <w:rsid w:val="00581573"/>
    <w:rsid w:val="0062359A"/>
    <w:rsid w:val="00631F34"/>
    <w:rsid w:val="00647C7D"/>
    <w:rsid w:val="006670AC"/>
    <w:rsid w:val="006E3FCA"/>
    <w:rsid w:val="006F375E"/>
    <w:rsid w:val="00717ED7"/>
    <w:rsid w:val="0072720B"/>
    <w:rsid w:val="00737491"/>
    <w:rsid w:val="00747CA4"/>
    <w:rsid w:val="00810E73"/>
    <w:rsid w:val="008939F1"/>
    <w:rsid w:val="008B282C"/>
    <w:rsid w:val="00970CEB"/>
    <w:rsid w:val="009808F9"/>
    <w:rsid w:val="009D02E6"/>
    <w:rsid w:val="009D7D03"/>
    <w:rsid w:val="00A04304"/>
    <w:rsid w:val="00A17FF0"/>
    <w:rsid w:val="00A96701"/>
    <w:rsid w:val="00AE37B3"/>
    <w:rsid w:val="00AE4824"/>
    <w:rsid w:val="00B3244D"/>
    <w:rsid w:val="00B94797"/>
    <w:rsid w:val="00B94898"/>
    <w:rsid w:val="00BB5D82"/>
    <w:rsid w:val="00C040B9"/>
    <w:rsid w:val="00C2054D"/>
    <w:rsid w:val="00C61177"/>
    <w:rsid w:val="00C86741"/>
    <w:rsid w:val="00CC610B"/>
    <w:rsid w:val="00DD5538"/>
    <w:rsid w:val="00E32334"/>
    <w:rsid w:val="00E519A5"/>
    <w:rsid w:val="00E846A5"/>
    <w:rsid w:val="00EC435A"/>
    <w:rsid w:val="00F24179"/>
    <w:rsid w:val="00F355E7"/>
    <w:rsid w:val="00F550FC"/>
    <w:rsid w:val="00F70BA9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4B4"/>
  <w15:docId w15:val="{8E479D14-B54A-B746-9985-98449D9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rsid w:val="00C20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20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20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054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0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05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0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rsid w:val="00C20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C205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C2054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17ED7"/>
  </w:style>
  <w:style w:type="paragraph" w:customStyle="1" w:styleId="Elenconumerato">
    <w:name w:val="Elenco numerato"/>
    <w:basedOn w:val="Paragrafoelenco"/>
    <w:link w:val="ElenconumeratoCarattere"/>
    <w:qFormat/>
    <w:rsid w:val="00747CA4"/>
    <w:pPr>
      <w:numPr>
        <w:numId w:val="3"/>
      </w:num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customStyle="1" w:styleId="ElenconumeratoCarattere">
    <w:name w:val="Elenco numerato Carattere"/>
    <w:basedOn w:val="Carpredefinitoparagrafo"/>
    <w:link w:val="Elenconumerato"/>
    <w:rsid w:val="00747CA4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francesco rosati</cp:lastModifiedBy>
  <cp:revision>3</cp:revision>
  <dcterms:created xsi:type="dcterms:W3CDTF">2024-04-09T09:52:00Z</dcterms:created>
  <dcterms:modified xsi:type="dcterms:W3CDTF">2024-04-09T09:53:00Z</dcterms:modified>
</cp:coreProperties>
</file>